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17B21" w:rsidTr="00F17B21">
        <w:trPr>
          <w:trHeight w:val="1833"/>
        </w:trPr>
        <w:tc>
          <w:tcPr>
            <w:tcW w:w="4785" w:type="dxa"/>
          </w:tcPr>
          <w:p w:rsidR="00F17B21" w:rsidRDefault="00F17B21" w:rsidP="00F1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труду и занятости населения Курской области Е.В. Кулагиной</w:t>
            </w:r>
          </w:p>
          <w:p w:rsidR="00F17B21" w:rsidRDefault="00F17B21" w:rsidP="00F1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17B21" w:rsidRPr="00F17B21" w:rsidRDefault="00F17B21" w:rsidP="00F17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2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F17B21" w:rsidRDefault="00F1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B21" w:rsidRDefault="00F17B21" w:rsidP="00F17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состав общественного совета при комитете по труду и занятости населения Курской области.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Дата рождения: _________________________________________________.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Гражданство:___________________________________________________.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Образование: ___________________________________________________.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Ученая степень, ученое звание:____________________________________.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 работы и занимаемая должность:___________________________________________________________________________________________________________________________________.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Адрес места жительства:_________________________________________.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Контактный телефон:____________________________________________.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Принадлежность к общественному объединению и статус в нем:__________________________________________________________________.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Опыт работы в общественной сфере, перечень занимаемых выбранных должностей:___________________________________________________________.</w:t>
      </w:r>
    </w:p>
    <w:p w:rsidR="00F17B21" w:rsidRDefault="00F17B2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отсутствие оснований, при наличии которых включение моей кандидатуры в состав общественного совета при комитете по труду и занятости населения Курской области не допускается.</w:t>
      </w:r>
    </w:p>
    <w:p w:rsidR="00F17B21" w:rsidRDefault="00D921A1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 согласие комитету</w:t>
      </w:r>
      <w:r w:rsidR="00E11E5B">
        <w:rPr>
          <w:rFonts w:ascii="Times New Roman" w:hAnsi="Times New Roman" w:cs="Times New Roman"/>
          <w:sz w:val="28"/>
          <w:szCs w:val="28"/>
        </w:rPr>
        <w:t xml:space="preserve"> по труду и занятости населения Курской области на обработку содержащихся в настоящем заявлении персональных данных, то есть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и объеме, необходимом для включения моей кандидатуры в состав общественного совета при комитете по труду и занятости населения Курской</w:t>
      </w:r>
      <w:proofErr w:type="gramEnd"/>
      <w:r w:rsidR="00E11E5B">
        <w:rPr>
          <w:rFonts w:ascii="Times New Roman" w:hAnsi="Times New Roman" w:cs="Times New Roman"/>
          <w:sz w:val="28"/>
          <w:szCs w:val="28"/>
        </w:rPr>
        <w:t xml:space="preserve"> области и последующего членства в нем.</w:t>
      </w:r>
    </w:p>
    <w:p w:rsidR="00E11E5B" w:rsidRDefault="00E11E5B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E5B" w:rsidRDefault="00E11E5B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E5B" w:rsidRPr="00F17B21" w:rsidRDefault="00E11E5B" w:rsidP="00F17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 г.       _____________      _____________________</w:t>
      </w:r>
    </w:p>
    <w:p w:rsidR="00F17B21" w:rsidRPr="00F17B21" w:rsidRDefault="00E1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11E5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E11E5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F17B21" w:rsidRPr="00F17B21" w:rsidSect="00F17B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21"/>
    <w:rsid w:val="004D74EA"/>
    <w:rsid w:val="00D921A1"/>
    <w:rsid w:val="00E11E5B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Ишуточкин В.Ю.</dc:creator>
  <cp:lastModifiedBy>Ишуточкин В.Ю.</cp:lastModifiedBy>
  <cp:revision>1</cp:revision>
  <dcterms:created xsi:type="dcterms:W3CDTF">2022-07-29T06:02:00Z</dcterms:created>
  <dcterms:modified xsi:type="dcterms:W3CDTF">2022-07-29T06:42:00Z</dcterms:modified>
</cp:coreProperties>
</file>